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84D94" w14:textId="0E226FFE" w:rsidR="009B2A17" w:rsidRDefault="007C5447">
      <w:pPr>
        <w:rPr>
          <w:rFonts w:ascii="Univers Next Pro Condensed" w:hAnsi="Univers Next Pro Condensed"/>
          <w:color w:val="808080" w:themeColor="background1" w:themeShade="80"/>
          <w:sz w:val="32"/>
          <w:szCs w:val="32"/>
        </w:rPr>
      </w:pPr>
      <w:r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>Primary</w:t>
      </w:r>
      <w:r w:rsidR="009B2A17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 xml:space="preserve"> Debate Comment Form: </w:t>
      </w:r>
    </w:p>
    <w:p w14:paraId="6A702290" w14:textId="0B851A4F" w:rsidR="0054471C" w:rsidRPr="004B269F" w:rsidRDefault="00823E40">
      <w:pPr>
        <w:rPr>
          <w:rFonts w:ascii="Univers Next Pro Condensed" w:hAnsi="Univers Next Pro Condensed"/>
          <w:color w:val="808080" w:themeColor="background1" w:themeShade="80"/>
          <w:sz w:val="32"/>
          <w:szCs w:val="32"/>
        </w:rPr>
      </w:pPr>
      <w:r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>Welsh Government consultation</w:t>
      </w:r>
      <w:r w:rsidR="00550A25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 xml:space="preserve"> on removing the defence of ‘reasonable punishment.’</w:t>
      </w:r>
    </w:p>
    <w:p w14:paraId="10A586CB" w14:textId="5E04A123" w:rsidR="00823E40" w:rsidRPr="00B46510" w:rsidRDefault="00A47307" w:rsidP="00761C57">
      <w:pPr>
        <w:rPr>
          <w:rFonts w:ascii="Univers Next Pro" w:hAnsi="Univers Next Pro"/>
          <w:b/>
          <w:sz w:val="24"/>
          <w:szCs w:val="24"/>
        </w:rPr>
      </w:pPr>
      <w:r>
        <w:rPr>
          <w:rFonts w:ascii="Univers Next Pro" w:hAnsi="Univers Next Pro"/>
          <w:b/>
          <w:sz w:val="24"/>
          <w:szCs w:val="24"/>
        </w:rPr>
        <w:t>March</w:t>
      </w:r>
      <w:r w:rsidRPr="00B46510">
        <w:rPr>
          <w:rFonts w:ascii="Univers Next Pro" w:hAnsi="Univers Next Pro"/>
          <w:b/>
          <w:sz w:val="24"/>
          <w:szCs w:val="24"/>
        </w:rPr>
        <w:t xml:space="preserve"> </w:t>
      </w:r>
      <w:r w:rsidR="00B46510" w:rsidRPr="00B46510">
        <w:rPr>
          <w:rFonts w:ascii="Univers Next Pro" w:hAnsi="Univers Next Pro"/>
          <w:b/>
          <w:sz w:val="24"/>
          <w:szCs w:val="24"/>
        </w:rPr>
        <w:t>2018</w:t>
      </w:r>
    </w:p>
    <w:p w14:paraId="33559F90" w14:textId="6CA20EDA" w:rsidR="009B2A17" w:rsidRPr="009B2A17" w:rsidRDefault="009B2A17">
      <w:pPr>
        <w:rPr>
          <w:rFonts w:ascii="Univers Next Pro" w:hAnsi="Univers Next Pro"/>
          <w:color w:val="000000" w:themeColor="text1"/>
          <w:sz w:val="24"/>
          <w:szCs w:val="24"/>
        </w:rPr>
      </w:pPr>
      <w:r w:rsidRPr="009B2A17">
        <w:rPr>
          <w:rFonts w:ascii="Univers Next Pro" w:hAnsi="Univers Next Pro"/>
          <w:color w:val="000000" w:themeColor="text1"/>
          <w:sz w:val="24"/>
          <w:szCs w:val="24"/>
        </w:rPr>
        <w:t>Please use this form to capture comments and observations that arise during the debate. Please do not include identifying details about pupils.</w:t>
      </w:r>
    </w:p>
    <w:p w14:paraId="6BB07C6B" w14:textId="4322BE79" w:rsidR="009B2A17" w:rsidRPr="009B2A17" w:rsidRDefault="009B2A17">
      <w:pPr>
        <w:rPr>
          <w:rFonts w:ascii="Univers Next Pro" w:hAnsi="Univers Next Pro"/>
          <w:color w:val="000000" w:themeColor="text1"/>
          <w:sz w:val="24"/>
          <w:szCs w:val="24"/>
        </w:rPr>
      </w:pPr>
      <w:r w:rsidRPr="009B2A17">
        <w:rPr>
          <w:rFonts w:ascii="Univers Next Pro" w:hAnsi="Univers Next Pro"/>
          <w:color w:val="000000" w:themeColor="text1"/>
          <w:sz w:val="24"/>
          <w:szCs w:val="24"/>
        </w:rPr>
        <w:t>Return completed forms to rrsa@unicef.org.uk</w:t>
      </w:r>
    </w:p>
    <w:p w14:paraId="72BDC81B" w14:textId="4F4B827D" w:rsidR="00476F74" w:rsidRPr="009B2A17" w:rsidRDefault="007C5447" w:rsidP="009B2A17">
      <w:pPr>
        <w:pStyle w:val="ListParagraph"/>
        <w:numPr>
          <w:ilvl w:val="0"/>
          <w:numId w:val="2"/>
        </w:numPr>
        <w:rPr>
          <w:rFonts w:ascii="Univers Next Pro" w:hAnsi="Univers Next Pro"/>
          <w:b/>
          <w:color w:val="00B0F0"/>
          <w:sz w:val="24"/>
          <w:szCs w:val="24"/>
        </w:rPr>
      </w:pPr>
      <w:r>
        <w:rPr>
          <w:rFonts w:ascii="Univers Next Pro" w:hAnsi="Univers Next Pro"/>
          <w:b/>
          <w:color w:val="00B0F0"/>
          <w:sz w:val="24"/>
          <w:szCs w:val="24"/>
        </w:rPr>
        <w:t>Can smacking be reasonable?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2A17" w14:paraId="16842911" w14:textId="77777777" w:rsidTr="009B2A17">
        <w:tc>
          <w:tcPr>
            <w:tcW w:w="9016" w:type="dxa"/>
          </w:tcPr>
          <w:p w14:paraId="67283AFA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0D6B85CE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70F8E269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1712C74A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46742026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70022978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1DFDCE5E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2CE2A3AC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0DADC7D1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5ED75798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064844AE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1D7F6E40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6178A121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37E805F3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2C5A127E" w14:textId="77777777" w:rsidR="009B2A17" w:rsidRDefault="009B2A17" w:rsidP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</w:tc>
      </w:tr>
    </w:tbl>
    <w:p w14:paraId="212E3494" w14:textId="77777777" w:rsidR="009B2A17" w:rsidRPr="009B2A17" w:rsidRDefault="009B2A17" w:rsidP="009B2A17">
      <w:pPr>
        <w:rPr>
          <w:rFonts w:ascii="Univers Next Pro" w:hAnsi="Univers Next Pro"/>
          <w:b/>
          <w:color w:val="00B0F0"/>
          <w:sz w:val="24"/>
          <w:szCs w:val="24"/>
        </w:rPr>
      </w:pPr>
    </w:p>
    <w:p w14:paraId="70471674" w14:textId="630AD5DE" w:rsidR="009B2A17" w:rsidRPr="009B2A17" w:rsidRDefault="007C5447" w:rsidP="009B2A17">
      <w:pPr>
        <w:pStyle w:val="ListParagraph"/>
        <w:numPr>
          <w:ilvl w:val="0"/>
          <w:numId w:val="2"/>
        </w:numPr>
        <w:rPr>
          <w:rFonts w:ascii="Univers Next Pro" w:hAnsi="Univers Next Pro"/>
          <w:b/>
          <w:color w:val="00B0F0"/>
          <w:sz w:val="24"/>
          <w:szCs w:val="24"/>
        </w:rPr>
      </w:pPr>
      <w:r>
        <w:rPr>
          <w:rFonts w:ascii="Univers Next Pro" w:hAnsi="Univers Next Pro"/>
          <w:b/>
          <w:color w:val="00B0F0"/>
          <w:sz w:val="24"/>
          <w:szCs w:val="24"/>
        </w:rPr>
        <w:t>Is the law fair to you</w:t>
      </w:r>
      <w:r w:rsidR="009B2A17" w:rsidRPr="009B2A17">
        <w:rPr>
          <w:rFonts w:ascii="Univers Next Pro" w:hAnsi="Univers Next Pro"/>
          <w:b/>
          <w:color w:val="00B0F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2A17" w14:paraId="3FC4B4DD" w14:textId="77777777" w:rsidTr="009B2A17">
        <w:tc>
          <w:tcPr>
            <w:tcW w:w="9016" w:type="dxa"/>
          </w:tcPr>
          <w:p w14:paraId="785B6603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65657839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00C21BB8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31AE22BC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00774551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7AAAEA2F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09E706A6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7EF6D568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5E660571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0AEBBA43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105559A2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355C65A8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34B4B4A6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13831D3F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2805C4AB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  <w:p w14:paraId="68CA9BB7" w14:textId="77777777" w:rsidR="009B2A17" w:rsidRDefault="009B2A1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</w:p>
        </w:tc>
      </w:tr>
    </w:tbl>
    <w:p w14:paraId="0056923E" w14:textId="77777777" w:rsidR="009B2A17" w:rsidRDefault="009B2A17" w:rsidP="004B269F">
      <w:pPr>
        <w:jc w:val="both"/>
        <w:rPr>
          <w:rFonts w:ascii="Univers Next Pro" w:hAnsi="Univers Next Pro"/>
          <w:b/>
          <w:color w:val="00B0F0"/>
          <w:sz w:val="24"/>
          <w:szCs w:val="24"/>
        </w:rPr>
      </w:pPr>
    </w:p>
    <w:p w14:paraId="79C85C60" w14:textId="2564DD90" w:rsidR="009B2A17" w:rsidRDefault="007C5447" w:rsidP="009B2A17">
      <w:pPr>
        <w:rPr>
          <w:rFonts w:ascii="Univers Next Pro Condensed" w:hAnsi="Univers Next Pro Condensed"/>
          <w:color w:val="808080" w:themeColor="background1" w:themeShade="80"/>
          <w:sz w:val="32"/>
          <w:szCs w:val="32"/>
        </w:rPr>
      </w:pPr>
      <w:r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>Primary</w:t>
      </w:r>
      <w:bookmarkStart w:id="0" w:name="_GoBack"/>
      <w:bookmarkEnd w:id="0"/>
      <w:r w:rsidR="00B875BD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 xml:space="preserve"> </w:t>
      </w:r>
      <w:r w:rsidR="009B2A17"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 xml:space="preserve">Debate Comment Form: </w:t>
      </w:r>
    </w:p>
    <w:p w14:paraId="168CD1B4" w14:textId="77777777" w:rsidR="009B2A17" w:rsidRPr="004B269F" w:rsidRDefault="009B2A17" w:rsidP="009B2A17">
      <w:pPr>
        <w:rPr>
          <w:rFonts w:ascii="Univers Next Pro Condensed" w:hAnsi="Univers Next Pro Condensed"/>
          <w:color w:val="808080" w:themeColor="background1" w:themeShade="80"/>
          <w:sz w:val="32"/>
          <w:szCs w:val="32"/>
        </w:rPr>
      </w:pPr>
      <w:r>
        <w:rPr>
          <w:rFonts w:ascii="Univers Next Pro Condensed" w:hAnsi="Univers Next Pro Condensed"/>
          <w:color w:val="808080" w:themeColor="background1" w:themeShade="80"/>
          <w:sz w:val="32"/>
          <w:szCs w:val="32"/>
        </w:rPr>
        <w:t>Welsh Government consultation on removing the defence of ‘reasonable punishment.’</w:t>
      </w:r>
    </w:p>
    <w:p w14:paraId="115E21AA" w14:textId="77777777" w:rsidR="009B2A17" w:rsidRPr="00A47307" w:rsidRDefault="009B2A17" w:rsidP="004B269F">
      <w:pPr>
        <w:jc w:val="both"/>
        <w:rPr>
          <w:rFonts w:ascii="Univers Next Pro" w:hAnsi="Univers Next Pro"/>
          <w:b/>
          <w:color w:val="00B0F0"/>
          <w:sz w:val="24"/>
          <w:szCs w:val="24"/>
        </w:rPr>
      </w:pPr>
    </w:p>
    <w:p w14:paraId="4C1377DB" w14:textId="07C01DE2" w:rsidR="00B46510" w:rsidRDefault="009B2A17" w:rsidP="00237E65">
      <w:pPr>
        <w:rPr>
          <w:rFonts w:ascii="Univers Next Pro" w:hAnsi="Univers Next Pro"/>
          <w:b/>
          <w:color w:val="00B0F0"/>
          <w:sz w:val="24"/>
          <w:szCs w:val="24"/>
        </w:rPr>
      </w:pPr>
      <w:r>
        <w:rPr>
          <w:rFonts w:ascii="Univers Next Pro" w:hAnsi="Univers Next Pro"/>
          <w:b/>
          <w:color w:val="00B0F0"/>
          <w:sz w:val="24"/>
          <w:szCs w:val="24"/>
        </w:rPr>
        <w:t>Vote</w:t>
      </w:r>
    </w:p>
    <w:tbl>
      <w:tblPr>
        <w:tblW w:w="8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3"/>
        <w:gridCol w:w="7077"/>
      </w:tblGrid>
      <w:tr w:rsidR="007C5447" w:rsidRPr="007C5447" w14:paraId="45F40E28" w14:textId="77777777" w:rsidTr="007C5447">
        <w:trPr>
          <w:trHeight w:val="5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8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1E47C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bCs/>
                <w:color w:val="00B0F0"/>
                <w:sz w:val="24"/>
                <w:szCs w:val="24"/>
              </w:rPr>
              <w:t>Step 1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70C6A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>Teachers go to www.votesforschools.com</w:t>
            </w:r>
          </w:p>
        </w:tc>
      </w:tr>
      <w:tr w:rsidR="007C5447" w:rsidRPr="007C5447" w14:paraId="18970CC6" w14:textId="77777777" w:rsidTr="007C5447">
        <w:trPr>
          <w:trHeight w:val="5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8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FFFFB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bCs/>
                <w:color w:val="00B0F0"/>
                <w:sz w:val="24"/>
                <w:szCs w:val="24"/>
              </w:rPr>
              <w:t>Step 2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C05CB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>Click on Teacher Login (top right corner)</w:t>
            </w:r>
          </w:p>
        </w:tc>
      </w:tr>
      <w:tr w:rsidR="007C5447" w:rsidRPr="007C5447" w14:paraId="55FE9CE9" w14:textId="77777777" w:rsidTr="007C5447">
        <w:trPr>
          <w:trHeight w:val="5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8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1BB1A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bCs/>
                <w:color w:val="00B0F0"/>
                <w:sz w:val="24"/>
                <w:szCs w:val="24"/>
              </w:rPr>
              <w:t>Step 3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3D6F9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>Login using these details</w:t>
            </w:r>
          </w:p>
          <w:p w14:paraId="505AD21E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bCs/>
                <w:color w:val="00B0F0"/>
                <w:sz w:val="24"/>
                <w:szCs w:val="24"/>
              </w:rPr>
              <w:t xml:space="preserve">            Username</w:t>
            </w:r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>: vote@walesprimary.com</w:t>
            </w:r>
          </w:p>
          <w:p w14:paraId="473BA390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bCs/>
                <w:color w:val="00B0F0"/>
                <w:sz w:val="24"/>
                <w:szCs w:val="24"/>
              </w:rPr>
              <w:t xml:space="preserve">            Password: </w:t>
            </w:r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>pass1234</w:t>
            </w:r>
          </w:p>
        </w:tc>
      </w:tr>
      <w:tr w:rsidR="007C5447" w:rsidRPr="007C5447" w14:paraId="7D87770E" w14:textId="77777777" w:rsidTr="007C5447">
        <w:trPr>
          <w:trHeight w:val="5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8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66911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bCs/>
                <w:color w:val="00B0F0"/>
                <w:sz w:val="24"/>
                <w:szCs w:val="24"/>
              </w:rPr>
              <w:t>Step 4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98385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>Click on Manually Enter Results</w:t>
            </w:r>
          </w:p>
        </w:tc>
      </w:tr>
      <w:tr w:rsidR="007C5447" w:rsidRPr="007C5447" w14:paraId="036D7F5D" w14:textId="77777777" w:rsidTr="007C5447">
        <w:trPr>
          <w:trHeight w:val="5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8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F4A19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bCs/>
                <w:color w:val="00B0F0"/>
                <w:sz w:val="24"/>
                <w:szCs w:val="24"/>
              </w:rPr>
              <w:t>Step 5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A7E39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 xml:space="preserve">Enter your year group and total number of girls, </w:t>
            </w:r>
          </w:p>
          <w:p w14:paraId="52C8FBB7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proofErr w:type="gramStart"/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>boys</w:t>
            </w:r>
            <w:proofErr w:type="gramEnd"/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 xml:space="preserve"> and n/a voting yes and no. Click submit.</w:t>
            </w:r>
          </w:p>
        </w:tc>
      </w:tr>
      <w:tr w:rsidR="007C5447" w:rsidRPr="007C5447" w14:paraId="2F809160" w14:textId="77777777" w:rsidTr="007C5447">
        <w:trPr>
          <w:trHeight w:val="5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8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BCB22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bCs/>
                <w:color w:val="00B0F0"/>
                <w:sz w:val="24"/>
                <w:szCs w:val="24"/>
              </w:rPr>
              <w:t>Step 6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CA19B" w14:textId="77777777" w:rsidR="007C5447" w:rsidRPr="007C5447" w:rsidRDefault="007C5447" w:rsidP="007C5447">
            <w:pPr>
              <w:rPr>
                <w:rFonts w:ascii="Univers Next Pro" w:hAnsi="Univers Next Pro"/>
                <w:b/>
                <w:color w:val="00B0F0"/>
                <w:sz w:val="24"/>
                <w:szCs w:val="24"/>
              </w:rPr>
            </w:pPr>
            <w:r w:rsidRPr="007C5447">
              <w:rPr>
                <w:rFonts w:ascii="Univers Next Pro" w:hAnsi="Univers Next Pro"/>
                <w:b/>
                <w:color w:val="00B0F0"/>
                <w:sz w:val="24"/>
                <w:szCs w:val="24"/>
              </w:rPr>
              <w:t>A red warning box will appear asking if you are sure you want to submit your vote. Click submit results.</w:t>
            </w:r>
          </w:p>
        </w:tc>
      </w:tr>
    </w:tbl>
    <w:p w14:paraId="3EEF91FB" w14:textId="77777777" w:rsidR="009B2A17" w:rsidRPr="00A47307" w:rsidRDefault="009B2A17" w:rsidP="00237E65">
      <w:pPr>
        <w:rPr>
          <w:rFonts w:ascii="Univers Next Pro" w:hAnsi="Univers Next Pro"/>
          <w:b/>
          <w:color w:val="00B0F0"/>
          <w:sz w:val="24"/>
          <w:szCs w:val="24"/>
        </w:rPr>
      </w:pPr>
    </w:p>
    <w:sectPr w:rsidR="009B2A17" w:rsidRPr="00A47307" w:rsidSect="000C0A95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3109B" w14:textId="77777777" w:rsidR="000077DB" w:rsidRDefault="000077DB" w:rsidP="0054471C">
      <w:pPr>
        <w:spacing w:after="0" w:line="240" w:lineRule="auto"/>
      </w:pPr>
      <w:r>
        <w:separator/>
      </w:r>
    </w:p>
  </w:endnote>
  <w:endnote w:type="continuationSeparator" w:id="0">
    <w:p w14:paraId="1CA73C77" w14:textId="77777777" w:rsidR="000077DB" w:rsidRDefault="000077DB" w:rsidP="0054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25DE3" w14:textId="77777777" w:rsidR="000077DB" w:rsidRDefault="000077DB" w:rsidP="0054471C">
      <w:pPr>
        <w:spacing w:after="0" w:line="240" w:lineRule="auto"/>
      </w:pPr>
      <w:r>
        <w:separator/>
      </w:r>
    </w:p>
  </w:footnote>
  <w:footnote w:type="continuationSeparator" w:id="0">
    <w:p w14:paraId="44F943E2" w14:textId="77777777" w:rsidR="000077DB" w:rsidRDefault="000077DB" w:rsidP="0054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D9A9" w14:textId="75E2E956" w:rsidR="0054471C" w:rsidRDefault="004B269F" w:rsidP="004B26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0562F7" wp14:editId="2A37851C">
          <wp:simplePos x="0" y="0"/>
          <wp:positionH relativeFrom="margin">
            <wp:align>right</wp:align>
          </wp:positionH>
          <wp:positionV relativeFrom="paragraph">
            <wp:posOffset>464659</wp:posOffset>
          </wp:positionV>
          <wp:extent cx="1546254" cy="1353787"/>
          <wp:effectExtent l="0" t="0" r="0" b="0"/>
          <wp:wrapTight wrapText="bothSides">
            <wp:wrapPolygon edited="0">
              <wp:start x="0" y="0"/>
              <wp:lineTo x="0" y="21286"/>
              <wp:lineTo x="21290" y="21286"/>
              <wp:lineTo x="2129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54" cy="135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11A3"/>
    <w:multiLevelType w:val="hybridMultilevel"/>
    <w:tmpl w:val="ABA2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3752"/>
    <w:multiLevelType w:val="hybridMultilevel"/>
    <w:tmpl w:val="B4C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A7"/>
    <w:rsid w:val="000077DB"/>
    <w:rsid w:val="00057828"/>
    <w:rsid w:val="000C0A95"/>
    <w:rsid w:val="000D6D57"/>
    <w:rsid w:val="001007CA"/>
    <w:rsid w:val="001055EB"/>
    <w:rsid w:val="00237E65"/>
    <w:rsid w:val="00294CA5"/>
    <w:rsid w:val="0036771C"/>
    <w:rsid w:val="003737FE"/>
    <w:rsid w:val="003A4A24"/>
    <w:rsid w:val="003F6F45"/>
    <w:rsid w:val="00410585"/>
    <w:rsid w:val="00411C56"/>
    <w:rsid w:val="00475CCA"/>
    <w:rsid w:val="00476F74"/>
    <w:rsid w:val="00485CD9"/>
    <w:rsid w:val="004B269F"/>
    <w:rsid w:val="004F3162"/>
    <w:rsid w:val="005258FD"/>
    <w:rsid w:val="0054471C"/>
    <w:rsid w:val="00550A25"/>
    <w:rsid w:val="005811A7"/>
    <w:rsid w:val="007203B4"/>
    <w:rsid w:val="00727B44"/>
    <w:rsid w:val="00761C57"/>
    <w:rsid w:val="007C5447"/>
    <w:rsid w:val="00823E40"/>
    <w:rsid w:val="008414AE"/>
    <w:rsid w:val="008626A4"/>
    <w:rsid w:val="009B2A17"/>
    <w:rsid w:val="00A47307"/>
    <w:rsid w:val="00A667C1"/>
    <w:rsid w:val="00B23006"/>
    <w:rsid w:val="00B40B8F"/>
    <w:rsid w:val="00B46510"/>
    <w:rsid w:val="00B875BD"/>
    <w:rsid w:val="00B94847"/>
    <w:rsid w:val="00BA6C09"/>
    <w:rsid w:val="00CC04F2"/>
    <w:rsid w:val="00DA3F68"/>
    <w:rsid w:val="00DA4AC5"/>
    <w:rsid w:val="00DB1303"/>
    <w:rsid w:val="00E60954"/>
    <w:rsid w:val="00E670F6"/>
    <w:rsid w:val="00EC0734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620DE"/>
  <w15:chartTrackingRefBased/>
  <w15:docId w15:val="{5CF14ABE-9BDE-40B8-906A-BFDD3B19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1C"/>
  </w:style>
  <w:style w:type="paragraph" w:styleId="Footer">
    <w:name w:val="footer"/>
    <w:basedOn w:val="Normal"/>
    <w:link w:val="FooterChar"/>
    <w:uiPriority w:val="99"/>
    <w:unhideWhenUsed/>
    <w:rsid w:val="0054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1C"/>
  </w:style>
  <w:style w:type="paragraph" w:styleId="BalloonText">
    <w:name w:val="Balloon Text"/>
    <w:basedOn w:val="Normal"/>
    <w:link w:val="BalloonTextChar"/>
    <w:uiPriority w:val="99"/>
    <w:semiHidden/>
    <w:unhideWhenUsed/>
    <w:rsid w:val="0084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2A17"/>
    <w:pPr>
      <w:ind w:left="720"/>
      <w:contextualSpacing/>
    </w:pPr>
  </w:style>
  <w:style w:type="table" w:styleId="TableGrid">
    <w:name w:val="Table Grid"/>
    <w:basedOn w:val="TableNormal"/>
    <w:uiPriority w:val="39"/>
    <w:rsid w:val="009B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Kirtbir Chahal</dc:creator>
  <cp:keywords/>
  <dc:description/>
  <cp:lastModifiedBy>Samantha Bradey</cp:lastModifiedBy>
  <cp:revision>2</cp:revision>
  <cp:lastPrinted>2018-02-09T13:46:00Z</cp:lastPrinted>
  <dcterms:created xsi:type="dcterms:W3CDTF">2018-03-02T10:46:00Z</dcterms:created>
  <dcterms:modified xsi:type="dcterms:W3CDTF">2018-03-02T10:46:00Z</dcterms:modified>
</cp:coreProperties>
</file>